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B1D0" w14:textId="32F6A4F8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B398AB9" wp14:editId="6991FAE6">
            <wp:simplePos x="0" y="0"/>
            <wp:positionH relativeFrom="page">
              <wp:posOffset>15527</wp:posOffset>
            </wp:positionH>
            <wp:positionV relativeFrom="page">
              <wp:posOffset>62947</wp:posOffset>
            </wp:positionV>
            <wp:extent cx="7510272" cy="1060703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FE36D" w14:textId="1956D358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73D96EA4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15E1B9D3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B7CB3C2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381FD17F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2CDA10FD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26D5C97D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E8BCAD4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50E595DB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705556DA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20209964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05EBD488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4D9EBED9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1FCEE602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31C5FEC7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0F8291A4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4515C7D5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89E3CE7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4760B8AD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731C269C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5DA27D97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7BAD36AF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0E08FE23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4465699F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50E1DFC8" w14:textId="77777777" w:rsidR="006B1035" w:rsidRDefault="006B1035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2D79036" w14:textId="0191C93D" w:rsidR="003802FB" w:rsidRPr="003802FB" w:rsidRDefault="003802FB" w:rsidP="003802F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6BD7730" w14:textId="77777777" w:rsidR="003802FB" w:rsidRPr="003802FB" w:rsidRDefault="003802FB" w:rsidP="003802FB"/>
        <w:p w14:paraId="7599EE71" w14:textId="126C58B0" w:rsidR="001B3BF4" w:rsidRPr="001B3BF4" w:rsidRDefault="003802FB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5D4A35" w14:textId="70A9EDDC" w:rsidR="001B3BF4" w:rsidRPr="001B3BF4" w:rsidRDefault="00000000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48F1E" w14:textId="2D00F5A4" w:rsidR="001B3BF4" w:rsidRPr="001B3BF4" w:rsidRDefault="00000000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3771F" w14:textId="58A40AC0" w:rsidR="001B3BF4" w:rsidRPr="001B3BF4" w:rsidRDefault="00000000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C4341E" w14:textId="669DB89A" w:rsidR="003802FB" w:rsidRPr="003802FB" w:rsidRDefault="003802FB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B82263C" w14:textId="77777777" w:rsidR="00D719C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B01886A" w14:textId="77777777" w:rsidR="00D719CD" w:rsidRDefault="00000000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44DB2253" w14:textId="77777777" w:rsidR="00D719CD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5C09F7F" w14:textId="77777777" w:rsidR="00D719C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14:paraId="69B3A0B4" w14:textId="77777777" w:rsidR="00D719C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B2903DE" w14:textId="77777777" w:rsidR="00D719C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5F861365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5A2E8ED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5CEA0C4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FA62C9" w14:textId="77777777" w:rsidR="00D719C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AAC7BDA" w14:textId="77777777" w:rsidR="00D719C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46185B4C" w14:textId="77777777" w:rsidR="00D719C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F734B40" w14:textId="77777777" w:rsidR="00D719C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751AAB84" w14:textId="77777777" w:rsidR="00D719C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1B32DBEB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092B8EAE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670D678D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084A6ADC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9F23D36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D22F870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1A1C6E4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657E960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5A0EBD5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798409B1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974B7CC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6DBBE78C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CAEC8EA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385E97F1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1FF7D7B6" w14:textId="77777777" w:rsidR="00D71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6039DBB3" w14:textId="527A0EE3"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14:paraId="67DFEFA0" w14:textId="579FA96C"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14:paraId="14F8B5F4" w14:textId="77777777" w:rsidR="00D719CD" w:rsidRDefault="00D719CD"/>
    <w:p w14:paraId="2469208B" w14:textId="77777777" w:rsidR="00D719C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7012323C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14:paraId="051E1B6A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6F0E6F79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17D7571E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3B35CB94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19CFB0A7" w14:textId="77777777" w:rsidR="00D719CD" w:rsidRDefault="00000000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FB8BFDF" w14:textId="77777777" w:rsidR="00D719CD" w:rsidRPr="00FA23DD" w:rsidRDefault="00000000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14:paraId="7DA5B99B" w14:textId="77777777"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14:paraId="5120B2DA" w14:textId="77777777">
        <w:tc>
          <w:tcPr>
            <w:tcW w:w="455" w:type="dxa"/>
          </w:tcPr>
          <w:p w14:paraId="59CE6937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5EA75133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53E2F2C9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14:paraId="4488DA04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 w14:paraId="62CC3149" w14:textId="77777777">
        <w:tc>
          <w:tcPr>
            <w:tcW w:w="455" w:type="dxa"/>
          </w:tcPr>
          <w:p w14:paraId="6E7A4882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643C91F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02B8C2EB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14:paraId="051A7376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FB41CD7" w14:textId="77777777">
        <w:trPr>
          <w:trHeight w:val="225"/>
        </w:trPr>
        <w:tc>
          <w:tcPr>
            <w:tcW w:w="455" w:type="dxa"/>
          </w:tcPr>
          <w:p w14:paraId="4E8BAFED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5FE8EFA9" w14:textId="77777777" w:rsidR="00D719C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063F1B10" w14:textId="77777777" w:rsidR="00D719C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14:paraId="3DFDE12C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1988CE" w14:textId="77777777">
        <w:trPr>
          <w:trHeight w:val="252"/>
        </w:trPr>
        <w:tc>
          <w:tcPr>
            <w:tcW w:w="455" w:type="dxa"/>
          </w:tcPr>
          <w:p w14:paraId="4BC3455D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1D48D1C9" w14:textId="77777777" w:rsidR="00D719C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0DA4CD10" w14:textId="77777777" w:rsidR="00D719C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14:paraId="065B8568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ABD72CA" w14:textId="77777777">
        <w:trPr>
          <w:trHeight w:val="351"/>
        </w:trPr>
        <w:tc>
          <w:tcPr>
            <w:tcW w:w="455" w:type="dxa"/>
          </w:tcPr>
          <w:p w14:paraId="6EA1E5C7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53F9042C" w14:textId="77777777" w:rsidR="00D719C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321DD6F" w14:textId="77777777" w:rsidR="00D719C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14:paraId="1538AFD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F487D54" w14:textId="77777777">
        <w:trPr>
          <w:trHeight w:val="252"/>
        </w:trPr>
        <w:tc>
          <w:tcPr>
            <w:tcW w:w="455" w:type="dxa"/>
          </w:tcPr>
          <w:p w14:paraId="10E97A04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67FA9BA1" w14:textId="77777777" w:rsidR="00D719C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143167D3" w14:textId="77777777" w:rsidR="00D719C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14:paraId="4668D88D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B880900" w14:textId="77777777">
        <w:trPr>
          <w:trHeight w:val="252"/>
        </w:trPr>
        <w:tc>
          <w:tcPr>
            <w:tcW w:w="455" w:type="dxa"/>
          </w:tcPr>
          <w:p w14:paraId="5AFCCCC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F485F75" w14:textId="77777777" w:rsidR="00D719CD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682E6B2" w14:textId="77777777" w:rsidR="00D719CD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14:paraId="66D8F05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E19F9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7182F" w14:textId="77777777" w:rsidR="00D719CD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5F79BC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709F" w14:textId="25B617FE"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B420CD" w14:textId="31CE14B7"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7443"/>
      <w:bookmarkStart w:id="3" w:name="_Hlk138962750"/>
      <w:bookmarkStart w:id="4" w:name="_Hlk138961499"/>
      <w:bookmarkStart w:id="5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0B5B14DE" w14:textId="607A9421"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3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4"/>
    <w:bookmarkEnd w:id="6"/>
    <w:p w14:paraId="403C4B8F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14:paraId="642B8EA7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760C9779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C1BF1FE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14:paraId="371F92FD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14:paraId="52A4C298" w14:textId="337FB313"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14:paraId="15CA2DA5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845C00D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76E57388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B8E2D2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78681274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4B98D6B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14:paraId="4171032A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7934B4F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8BCE28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614A294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51F893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55E1360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3BE2024F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687F55C8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80AC5A0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04C818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22115822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14:paraId="0E6EC627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AB489AE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0B12A4F1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654E6506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B868F38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44310A5F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867ACBD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2C5A9A6A" w14:textId="0B91EA4E"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9"/>
    <w:p w14:paraId="2AE2A07D" w14:textId="77777777"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3395EE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14:paraId="7D0B9FFA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14:paraId="420535D4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14:paraId="5CEED12B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14:paraId="0622EC4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ha5t6xo5ig3n"/>
      <w:bookmarkEnd w:id="5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04CE4B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925492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2674CD17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69ECB68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9227A2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14:paraId="7AB6388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14:paraId="3BA4BDD6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14:paraId="3A13863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1A1002A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14:paraId="7341CBD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E36639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4797087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82DC0E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14:paraId="5E4E7D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0423A766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14:paraId="66D994F2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4433FE27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9A9E9C6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267A0EF9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339D2938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2F431D1D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3CC0BE39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94E5EA2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14:paraId="5E9143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05C7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CF0E0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1FD1DB54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0D7DA7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03E5D75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2383B81E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F3B2C9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C2B7B71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5B2B9A4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2CA9C4A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21DA9E73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14:paraId="5AFD53E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388B29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6E3907E0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1CF00A39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14:paraId="3FC4EB46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0082A99C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FB17C9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4705B28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409E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270BEEDB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BADAD58" w14:textId="77777777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0FD721DA" w14:textId="50DFF8C3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14:paraId="0772AC23" w14:textId="77777777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6F3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18268F4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73D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A93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4FC659DF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14:paraId="591440FF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250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385B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E5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E5B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14:paraId="2681330B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38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387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7D3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C82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28C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F4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BE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339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14:paraId="54C3F168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00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D2F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44D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0B5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ED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A8A3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51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4EF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14:paraId="4711EAAC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BE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AE0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2C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861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CEC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7F9A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6ED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629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14:paraId="6FAD4CE5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1EB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825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B0F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2D1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BA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F35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F08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2D0D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14:paraId="20427844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31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39C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D1B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D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166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BC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95D5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C7F3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14:paraId="256A54BF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8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4ED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6790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7C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6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C62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72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95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14:paraId="6165D156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85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6D4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5E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8DDF77D" w14:textId="77777777"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3F1F8895" w14:textId="249A5689"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0E70F135" w14:textId="762004FA" w:rsidR="00D719CD" w:rsidRPr="00016D12" w:rsidRDefault="00000000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1"/>
    </w:p>
    <w:p w14:paraId="1DE2260B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38D3BB6A" w14:textId="77777777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14:paraId="07DA38C9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120C1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126C9F" w14:textId="2002C8E1" w:rsidR="00D719CD" w:rsidRDefault="000000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ADDE7CE" w14:textId="32CDE4EE" w:rsidR="00D719C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14:paraId="4E128DB8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14:paraId="39AFA989" w14:textId="77777777" w:rsidTr="00FA23DD">
        <w:trPr>
          <w:trHeight w:val="716"/>
        </w:trPr>
        <w:tc>
          <w:tcPr>
            <w:tcW w:w="708" w:type="dxa"/>
            <w:vMerge/>
            <w:vAlign w:val="center"/>
          </w:tcPr>
          <w:p w14:paraId="2DC996BE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A8CA9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B700AD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245BF49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6C2A6E2" w14:textId="2A8103B3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24891321" w14:textId="3277A3A6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19CD" w14:paraId="7DDF2EE2" w14:textId="77777777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14:paraId="2307D0BA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14:paraId="7F03683F" w14:textId="77777777" w:rsidTr="00FA23DD">
        <w:tc>
          <w:tcPr>
            <w:tcW w:w="708" w:type="dxa"/>
          </w:tcPr>
          <w:p w14:paraId="76168098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850480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AE7CAF3" w14:textId="77777777" w:rsidR="00D719CD" w:rsidRDefault="00000000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14:paraId="49618BA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3E37EC3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26E1D0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555C529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14:paraId="51DA05F0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34229BCF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2EC022F3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1C099A73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3776DCE8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60593C9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D719CD" w14:paraId="2138AC85" w14:textId="77777777" w:rsidTr="00FA23DD">
        <w:tc>
          <w:tcPr>
            <w:tcW w:w="708" w:type="dxa"/>
          </w:tcPr>
          <w:p w14:paraId="40C33E1C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32908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37DED159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12226A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24BF299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61741BA7" w14:textId="75236DD3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прыжков через скакалку</w:t>
            </w:r>
          </w:p>
        </w:tc>
        <w:tc>
          <w:tcPr>
            <w:tcW w:w="3118" w:type="dxa"/>
          </w:tcPr>
          <w:p w14:paraId="3E55B773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796B9230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ED42C5B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1CB66EB6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1DC1F2D1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348D0655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  <w:tr w:rsidR="00D719CD" w14:paraId="45BE2CB1" w14:textId="77777777" w:rsidTr="00FA23DD">
        <w:tc>
          <w:tcPr>
            <w:tcW w:w="708" w:type="dxa"/>
          </w:tcPr>
          <w:p w14:paraId="163F224A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F133EA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14:paraId="7057A1B3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CE334B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636AC891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129D4C6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14:paraId="3788CA3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15C2355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14:paraId="5684F52A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D719CD" w14:paraId="41B2F565" w14:textId="77777777" w:rsidTr="00FA23DD">
        <w:trPr>
          <w:trHeight w:val="1133"/>
        </w:trPr>
        <w:tc>
          <w:tcPr>
            <w:tcW w:w="708" w:type="dxa"/>
          </w:tcPr>
          <w:p w14:paraId="2BC55360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C1C51E1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757E13EE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CF809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338495F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007AFE2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14:paraId="0974EB16" w14:textId="16B3002D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656B5CB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62D071CE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71AAD4CF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14:paraId="18651770" w14:textId="77777777" w:rsidTr="00FA23DD">
        <w:tc>
          <w:tcPr>
            <w:tcW w:w="708" w:type="dxa"/>
          </w:tcPr>
          <w:p w14:paraId="097D08A0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CC088F1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1523C7A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E6CD43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335D8557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25D13A2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66B04141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14:paraId="12C45413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14:paraId="10DA213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1B39EDD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EC61F1" w14:textId="77777777" w:rsidTr="00FA23DD">
        <w:tc>
          <w:tcPr>
            <w:tcW w:w="708" w:type="dxa"/>
          </w:tcPr>
          <w:p w14:paraId="7940D31D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6EFFEEA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14:paraId="001328C2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0F547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9287010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5F5FEFA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согласовывая движения рук и туловища</w:t>
            </w:r>
          </w:p>
        </w:tc>
        <w:tc>
          <w:tcPr>
            <w:tcW w:w="3118" w:type="dxa"/>
          </w:tcPr>
          <w:p w14:paraId="7E79AB56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14:paraId="1CAF01FF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14:paraId="12D62E2A" w14:textId="77777777" w:rsidTr="00FA23DD">
        <w:tc>
          <w:tcPr>
            <w:tcW w:w="708" w:type="dxa"/>
          </w:tcPr>
          <w:p w14:paraId="077606EA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5F3E080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14:paraId="07F87B43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29D729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4D41B5A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CE2238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3A7AC34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14:paraId="12A303D1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14:paraId="1730DCB2" w14:textId="77777777" w:rsidTr="00FA23DD">
        <w:trPr>
          <w:trHeight w:val="274"/>
        </w:trPr>
        <w:tc>
          <w:tcPr>
            <w:tcW w:w="708" w:type="dxa"/>
          </w:tcPr>
          <w:p w14:paraId="3DB5AE71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DF1ECD4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51781AB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1D65251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14:paraId="0620B510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FCECCCD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2B93B1D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14:paraId="5C1A1EA8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14:paraId="7116EA8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D719CD" w14:paraId="3E403D8A" w14:textId="77777777" w:rsidTr="00FA23DD">
        <w:tc>
          <w:tcPr>
            <w:tcW w:w="13749" w:type="dxa"/>
            <w:gridSpan w:val="6"/>
          </w:tcPr>
          <w:p w14:paraId="488F586E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14:paraId="2446E145" w14:textId="77777777" w:rsidTr="00FA23DD">
        <w:tc>
          <w:tcPr>
            <w:tcW w:w="708" w:type="dxa"/>
          </w:tcPr>
          <w:p w14:paraId="4185BF35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305398F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14:paraId="3A7DEC9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14:paraId="0BEABEFE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ADD118" w14:textId="77777777" w:rsidR="00D719CD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23B4FBF" w14:textId="77777777" w:rsidR="00D719CD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6F3DE8" w14:textId="77777777" w:rsidR="00D719CD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118" w:type="dxa"/>
          </w:tcPr>
          <w:p w14:paraId="0EA6E04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14:paraId="32F7967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5F54C27A" w14:textId="77777777" w:rsidR="00D719CD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51B59B56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3F1503F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14:paraId="3B1513B4" w14:textId="77777777" w:rsidTr="00FA23DD">
        <w:tc>
          <w:tcPr>
            <w:tcW w:w="708" w:type="dxa"/>
          </w:tcPr>
          <w:p w14:paraId="4E3CDE2C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0240A1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51A4C2FD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D9568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04DA359E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14:paraId="4247B26F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14:paraId="5395237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260" w:type="dxa"/>
          </w:tcPr>
          <w:p w14:paraId="1B7E6F9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C8BA1C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73CA831E" w14:textId="77777777"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14:paraId="18DCF9B2" w14:textId="77777777" w:rsidTr="00FA23DD">
        <w:tc>
          <w:tcPr>
            <w:tcW w:w="708" w:type="dxa"/>
          </w:tcPr>
          <w:p w14:paraId="32A1B955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14FBCA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B055D82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E13452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5A108FB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2DE23AD5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118" w:type="dxa"/>
          </w:tcPr>
          <w:p w14:paraId="5AF7D951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7158CD6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76CC74C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1CA8F57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76D2120" w14:textId="77777777" w:rsidTr="00FA23DD">
        <w:tc>
          <w:tcPr>
            <w:tcW w:w="708" w:type="dxa"/>
          </w:tcPr>
          <w:p w14:paraId="7063EEFD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14:paraId="44D44B22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F532E7F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2B7B21" w14:textId="77777777" w:rsidR="00D719CD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001F7549" w14:textId="77777777" w:rsidR="00D719CD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51E33242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14:paraId="140BE56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D719CD" w14:paraId="3753C87A" w14:textId="77777777" w:rsidTr="00FA23DD">
        <w:tc>
          <w:tcPr>
            <w:tcW w:w="708" w:type="dxa"/>
          </w:tcPr>
          <w:p w14:paraId="209C87A4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00C6F3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812E273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7863756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05A4C0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7A8E30AA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3BEDDE92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14:paraId="2F8067C6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14:paraId="6C19DD83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</w:tbl>
    <w:p w14:paraId="4FB8AC45" w14:textId="77777777" w:rsidR="00332573" w:rsidRDefault="00332573">
      <w:r>
        <w:lastRenderedPageBreak/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6CC40378" w14:textId="77777777" w:rsidTr="00FA23DD">
        <w:tc>
          <w:tcPr>
            <w:tcW w:w="708" w:type="dxa"/>
          </w:tcPr>
          <w:p w14:paraId="243EBABA" w14:textId="218D95CD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14:paraId="158E333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0B4F5698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B9ACA1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14:paraId="57208B2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16876250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14:paraId="62D3564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0A2AD8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6E60F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материалу, с опорой на визуальный план (с использованием системы игровых, сенсорных поощрений).</w:t>
            </w:r>
          </w:p>
          <w:p w14:paraId="4414B021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B5C44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260" w:type="dxa"/>
          </w:tcPr>
          <w:p w14:paraId="20385713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2C7147F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10E2EDA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14:paraId="08152AC6" w14:textId="77777777" w:rsidTr="00FA23DD">
        <w:tc>
          <w:tcPr>
            <w:tcW w:w="708" w:type="dxa"/>
          </w:tcPr>
          <w:p w14:paraId="36C610B3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677B717A" w14:textId="77777777" w:rsidR="00D719CD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05BD35FB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CC9DC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14:paraId="32CE7D1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14:paraId="36A2B1D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1A8DDCC0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14:paraId="4F5A8272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(взаимодействие с партнером)</w:t>
            </w:r>
          </w:p>
        </w:tc>
        <w:tc>
          <w:tcPr>
            <w:tcW w:w="3260" w:type="dxa"/>
          </w:tcPr>
          <w:p w14:paraId="5E4B414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14:paraId="7FD1985B" w14:textId="77777777" w:rsidTr="00FA23DD">
        <w:tc>
          <w:tcPr>
            <w:tcW w:w="708" w:type="dxa"/>
          </w:tcPr>
          <w:p w14:paraId="2F16B4D0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152362F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09983137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EA4C72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0278D12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6FFD730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6933B36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7F768D1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0FDCA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5902A10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76AA814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062E6CF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3E180AD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B64A74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1F725272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52E7888F" w14:textId="77777777" w:rsidTr="00FA23DD">
        <w:tc>
          <w:tcPr>
            <w:tcW w:w="708" w:type="dxa"/>
          </w:tcPr>
          <w:p w14:paraId="26CEDD10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690367F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42B8F8BA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D2ACAAA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ADC67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EA3432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14:paraId="2854287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14:paraId="3FA1AD15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879D386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  <w:vMerge w:val="restart"/>
          </w:tcPr>
          <w:p w14:paraId="34B48DCD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DB0CE50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78F10DC0" w14:textId="77777777" w:rsidTr="00FA23DD">
        <w:tc>
          <w:tcPr>
            <w:tcW w:w="708" w:type="dxa"/>
          </w:tcPr>
          <w:p w14:paraId="176ECA51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0543C4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0A9921C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FB16253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315E93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A18F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1A09A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CA8DAAE" w14:textId="77777777" w:rsidTr="00FA23DD">
        <w:tc>
          <w:tcPr>
            <w:tcW w:w="13749" w:type="dxa"/>
            <w:gridSpan w:val="6"/>
          </w:tcPr>
          <w:p w14:paraId="52A986E5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14:paraId="0F4E3061" w14:textId="77777777" w:rsidTr="00FA23DD">
        <w:tc>
          <w:tcPr>
            <w:tcW w:w="708" w:type="dxa"/>
          </w:tcPr>
          <w:p w14:paraId="04DA16BD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3DA6F5C0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492E9D38" w14:textId="77777777"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23859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48815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D973D6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1C4F5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14:paraId="1F1DC203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53A8A01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07136D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78C402C" w14:textId="77777777" w:rsidTr="00FA23DD">
        <w:tc>
          <w:tcPr>
            <w:tcW w:w="708" w:type="dxa"/>
          </w:tcPr>
          <w:p w14:paraId="45A2C537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1074AFDE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78B85CD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99057A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7F740AC2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21CDB4F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14:paraId="6BA4C870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BAA66ED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3B5DDA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51C4EF6E" w14:textId="77777777" w:rsidTr="00FA23DD">
        <w:tc>
          <w:tcPr>
            <w:tcW w:w="708" w:type="dxa"/>
          </w:tcPr>
          <w:p w14:paraId="3A86B8DE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14:paraId="5D6EF12B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0426D445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0A9FFC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4C675A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7C9C1A8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0BB3646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1E5F8F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260" w:type="dxa"/>
          </w:tcPr>
          <w:p w14:paraId="3444E2F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14:paraId="24C91BA0" w14:textId="77777777" w:rsidTr="00FA23DD">
        <w:tc>
          <w:tcPr>
            <w:tcW w:w="708" w:type="dxa"/>
          </w:tcPr>
          <w:p w14:paraId="0B2241E8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3C4706D2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0BDD8035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8C2388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A3BEDA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14:paraId="4819D473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14:paraId="21F8080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58127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7E04E990" w14:textId="77777777" w:rsidTr="00FA23DD">
        <w:tc>
          <w:tcPr>
            <w:tcW w:w="708" w:type="dxa"/>
          </w:tcPr>
          <w:p w14:paraId="52358C09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6B4A16F9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14604944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E78474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68D12C4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14:paraId="3B9DA831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2A4A434F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51084F7" w14:textId="77777777"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6CB2BC" w14:textId="77777777" w:rsidTr="00FA23DD">
        <w:tc>
          <w:tcPr>
            <w:tcW w:w="708" w:type="dxa"/>
          </w:tcPr>
          <w:p w14:paraId="1D813E8A" w14:textId="7AB5A1E3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14:paraId="0248E61D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1B09FEE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F44C8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14:paraId="4A29749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60" w:type="dxa"/>
          </w:tcPr>
          <w:p w14:paraId="336ACDFA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14:paraId="2D88249D" w14:textId="77777777" w:rsidTr="00FA23DD">
        <w:tc>
          <w:tcPr>
            <w:tcW w:w="708" w:type="dxa"/>
          </w:tcPr>
          <w:p w14:paraId="1C1191A5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90D1505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5EC55DB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A681C2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CCCC91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14:paraId="574B5A7C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00DB2CE1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73556171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14:paraId="7BB96C5F" w14:textId="77777777" w:rsidTr="00FA23DD">
        <w:tc>
          <w:tcPr>
            <w:tcW w:w="708" w:type="dxa"/>
          </w:tcPr>
          <w:p w14:paraId="5AF16417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7999A403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636093E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20D56A2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14:paraId="44C146CA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45C5873A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5E19FBA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14:paraId="03F13B7B" w14:textId="77777777" w:rsidTr="00FA23DD">
        <w:tc>
          <w:tcPr>
            <w:tcW w:w="708" w:type="dxa"/>
          </w:tcPr>
          <w:p w14:paraId="137F757F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1BCB3BB7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5EBEA642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2FD167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253503C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39DD7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C3BCDB" w14:textId="77777777" w:rsidTr="00FA23DD">
        <w:tc>
          <w:tcPr>
            <w:tcW w:w="708" w:type="dxa"/>
          </w:tcPr>
          <w:p w14:paraId="588381B9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48147E35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53A9596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898FA2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0F58022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14:paraId="3E579D3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14:paraId="4237E56E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7569969B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D719CD" w14:paraId="6D7AB243" w14:textId="77777777" w:rsidTr="00FA23DD">
        <w:tc>
          <w:tcPr>
            <w:tcW w:w="708" w:type="dxa"/>
          </w:tcPr>
          <w:p w14:paraId="663103D5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14:paraId="016D0056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DB2A3AE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3E2C2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413055E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765BEC7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3F8C370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27C34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14:paraId="2D88D25B" w14:textId="77777777" w:rsidTr="00FA23DD">
        <w:tc>
          <w:tcPr>
            <w:tcW w:w="708" w:type="dxa"/>
          </w:tcPr>
          <w:p w14:paraId="171594C7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31F94C9E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43FD1753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74A16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18607C2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4887C38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1B65DAD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14:paraId="37D336FC" w14:textId="77777777" w:rsidTr="00FA23DD">
        <w:tc>
          <w:tcPr>
            <w:tcW w:w="708" w:type="dxa"/>
          </w:tcPr>
          <w:p w14:paraId="74FAB0A4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50577DA3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477BAC02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E82A1B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483C7C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6E93B0FF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32FA1E1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0870F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22A213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54921D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14:paraId="51A4B77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371EE8B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14:paraId="35F6AA0A" w14:textId="77777777" w:rsidTr="00FA23DD">
        <w:tc>
          <w:tcPr>
            <w:tcW w:w="708" w:type="dxa"/>
          </w:tcPr>
          <w:p w14:paraId="3CF12E59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0B8BED25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2154BA2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60339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B83D51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1529F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F2374DD" w14:textId="77777777" w:rsidTr="00FA23DD">
        <w:tc>
          <w:tcPr>
            <w:tcW w:w="13749" w:type="dxa"/>
            <w:gridSpan w:val="6"/>
          </w:tcPr>
          <w:p w14:paraId="52E610E8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14:paraId="71A01A5D" w14:textId="77777777" w:rsidTr="00FA23DD">
        <w:tc>
          <w:tcPr>
            <w:tcW w:w="708" w:type="dxa"/>
          </w:tcPr>
          <w:p w14:paraId="6E47214B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39D52060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 на уроках лыжной подготовкой 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047CC88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7E461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10539B2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74D760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технике безопасности во время передвижений с лыжами под рукой и на плече.</w:t>
            </w:r>
          </w:p>
          <w:p w14:paraId="0777696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0B133AB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14:paraId="7BC0049F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107E43EC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5700677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458DF29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3AB366DE" w14:textId="77777777" w:rsidTr="00FA23DD">
        <w:tc>
          <w:tcPr>
            <w:tcW w:w="708" w:type="dxa"/>
          </w:tcPr>
          <w:p w14:paraId="262052A1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14:paraId="410EB33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BFF39AC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95467C2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D4315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3730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039F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A16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967093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50D8B641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24D4B57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  <w:vMerge w:val="restart"/>
          </w:tcPr>
          <w:p w14:paraId="0F41F4D1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14:paraId="7059A8F3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0C4B239F" w14:textId="77777777" w:rsidTr="00FA23DD">
        <w:tc>
          <w:tcPr>
            <w:tcW w:w="708" w:type="dxa"/>
          </w:tcPr>
          <w:p w14:paraId="0F7E1E67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7461216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4D4B0093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161DBF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41A2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FA383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EA8A780" w14:textId="77777777" w:rsidTr="00FA23DD">
        <w:tc>
          <w:tcPr>
            <w:tcW w:w="708" w:type="dxa"/>
          </w:tcPr>
          <w:p w14:paraId="39A2407C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2090B7F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6AEDDC7C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23080E0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59CCE6B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118" w:type="dxa"/>
            <w:vMerge w:val="restart"/>
          </w:tcPr>
          <w:p w14:paraId="24BBF66A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59E9049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60" w:type="dxa"/>
            <w:vMerge w:val="restart"/>
          </w:tcPr>
          <w:p w14:paraId="5B62FF82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7FF0FD7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5B386C89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47D690D" w14:textId="77777777" w:rsidTr="00FA23DD">
        <w:tc>
          <w:tcPr>
            <w:tcW w:w="708" w:type="dxa"/>
          </w:tcPr>
          <w:p w14:paraId="472EAA46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644711E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15878A6A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BD5CBC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F6EE1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1840D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3E0FF8D" w14:textId="77777777" w:rsidTr="00FA23DD">
        <w:tc>
          <w:tcPr>
            <w:tcW w:w="708" w:type="dxa"/>
          </w:tcPr>
          <w:p w14:paraId="3A3400D9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7811589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4C80E8A2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8695CD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4D1BF468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47C121F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комбинированное торможение лыжами и палками (по возможности)</w:t>
            </w:r>
          </w:p>
          <w:p w14:paraId="66D00F0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56DD11E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14:paraId="7A0491A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палками. Выполняют передвижение на лыжах изученными ходами</w:t>
            </w:r>
          </w:p>
          <w:p w14:paraId="1C5479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7A926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CE604DB" w14:textId="77777777" w:rsidTr="00FA23DD">
        <w:tc>
          <w:tcPr>
            <w:tcW w:w="708" w:type="dxa"/>
          </w:tcPr>
          <w:p w14:paraId="19B8C208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</w:tcPr>
          <w:p w14:paraId="5FF85F7B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673E2D3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6D19D2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85EB1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985448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2FF14B0" w14:textId="77777777" w:rsidTr="00FA23DD">
        <w:tc>
          <w:tcPr>
            <w:tcW w:w="708" w:type="dxa"/>
          </w:tcPr>
          <w:p w14:paraId="3F550FF6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3D52385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16494C7C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07FED3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14:paraId="6EC7ACF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7D4317B4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260" w:type="dxa"/>
          </w:tcPr>
          <w:p w14:paraId="11F15964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5C5B4E3A" w14:textId="77777777" w:rsidTr="00332573">
        <w:tc>
          <w:tcPr>
            <w:tcW w:w="708" w:type="dxa"/>
          </w:tcPr>
          <w:p w14:paraId="549D1996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29EB6E5A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7F54AE3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846B84A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3C18AFD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14:paraId="1A1EDDD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D30676E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14:paraId="34FCABE5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14:paraId="50B38BC1" w14:textId="77777777" w:rsidTr="00332573">
        <w:tc>
          <w:tcPr>
            <w:tcW w:w="708" w:type="dxa"/>
          </w:tcPr>
          <w:p w14:paraId="35D4DF56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4288BF0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315791D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9D413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0C012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95CBA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5EA5985" w14:textId="77777777" w:rsidTr="00332573">
        <w:tc>
          <w:tcPr>
            <w:tcW w:w="708" w:type="dxa"/>
          </w:tcPr>
          <w:p w14:paraId="13055823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4F12F534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2555B877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492684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5FB7245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равновесия при спуске со склона в высокой стойке, закрепление изученной техники подъема</w:t>
            </w:r>
          </w:p>
          <w:p w14:paraId="0FFAE2F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6E12B9E" w14:textId="77777777" w:rsidR="00D719C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14:paraId="27530DBD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14:paraId="3842CE1F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D719CD" w14:paraId="226F4BE9" w14:textId="77777777" w:rsidTr="00332573">
        <w:tc>
          <w:tcPr>
            <w:tcW w:w="708" w:type="dxa"/>
          </w:tcPr>
          <w:p w14:paraId="3A79307D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</w:tcPr>
          <w:p w14:paraId="5645F7E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54490F1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2794B9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25591C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C5984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2D81A92" w14:textId="77777777" w:rsidTr="00332573">
        <w:tc>
          <w:tcPr>
            <w:tcW w:w="708" w:type="dxa"/>
          </w:tcPr>
          <w:p w14:paraId="22BFF001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38671F5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672A49A9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5C58B84D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A34EF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14:paraId="5E1A4B20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14:paraId="31C0F733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14:paraId="1A3644E0" w14:textId="77777777" w:rsidTr="00332573">
        <w:tc>
          <w:tcPr>
            <w:tcW w:w="708" w:type="dxa"/>
          </w:tcPr>
          <w:p w14:paraId="478031F9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1C09FC9E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D0719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87631C8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14:paraId="7960AE7A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14:paraId="0D1282F2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14:paraId="19D220A9" w14:textId="77777777" w:rsidTr="00332573">
        <w:tc>
          <w:tcPr>
            <w:tcW w:w="708" w:type="dxa"/>
          </w:tcPr>
          <w:p w14:paraId="2EFCF960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39F7B3F6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6EBFC745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E4C9947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14:paraId="6BA11254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до 1 км</w:t>
            </w:r>
          </w:p>
        </w:tc>
        <w:tc>
          <w:tcPr>
            <w:tcW w:w="3260" w:type="dxa"/>
            <w:vMerge w:val="restart"/>
          </w:tcPr>
          <w:p w14:paraId="1D49230B" w14:textId="77777777" w:rsidR="00D719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14:paraId="2C440F7C" w14:textId="77777777" w:rsidTr="00332573">
        <w:tc>
          <w:tcPr>
            <w:tcW w:w="708" w:type="dxa"/>
          </w:tcPr>
          <w:p w14:paraId="2D3BA7B2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649D2942" w14:textId="77777777" w:rsidR="00D719C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7C44C1C2" w14:textId="77777777" w:rsidR="00D719C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4CA282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7484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1AF55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02A11B12" w14:textId="77777777" w:rsidTr="00332573">
        <w:tc>
          <w:tcPr>
            <w:tcW w:w="13749" w:type="dxa"/>
            <w:gridSpan w:val="6"/>
          </w:tcPr>
          <w:p w14:paraId="4FCCE605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14:paraId="573AFD1A" w14:textId="77777777" w:rsidTr="00332573">
        <w:tc>
          <w:tcPr>
            <w:tcW w:w="708" w:type="dxa"/>
          </w:tcPr>
          <w:p w14:paraId="79983F6D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60C63A26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2FB1B6D2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4FBF6929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321FAF" w14:textId="77777777" w:rsidR="00D719CD" w:rsidRPr="00332573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14:paraId="06F67BF5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14:paraId="38FE1163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05EDE354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1236B142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14:paraId="428DA4DD" w14:textId="77777777" w:rsidTr="00332573">
        <w:tc>
          <w:tcPr>
            <w:tcW w:w="708" w:type="dxa"/>
          </w:tcPr>
          <w:p w14:paraId="0D0CBD45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</w:tcPr>
          <w:p w14:paraId="3CC5A5FB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057D6494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8845CD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4EAA09E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118" w:type="dxa"/>
          </w:tcPr>
          <w:p w14:paraId="58208A64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260" w:type="dxa"/>
          </w:tcPr>
          <w:p w14:paraId="7369F29F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D719CD" w14:paraId="617902A1" w14:textId="77777777" w:rsidTr="00332573">
        <w:trPr>
          <w:trHeight w:val="274"/>
        </w:trPr>
        <w:tc>
          <w:tcPr>
            <w:tcW w:w="708" w:type="dxa"/>
          </w:tcPr>
          <w:p w14:paraId="4EFA89BA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7C827D6F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3512F580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60F1D0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14:paraId="292988E3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14:paraId="39753B84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D719CD" w14:paraId="00BE58BB" w14:textId="77777777" w:rsidTr="00332573">
        <w:tc>
          <w:tcPr>
            <w:tcW w:w="708" w:type="dxa"/>
          </w:tcPr>
          <w:p w14:paraId="7A66C5DB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53C16DED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EA2F13E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0C0DB0B1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402FA0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2D6FBEE1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14:paraId="32FA8898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5056F44D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32E719F2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14:paraId="66DB28EF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14:paraId="2BFCBA68" w14:textId="77777777" w:rsidTr="00332573">
        <w:tc>
          <w:tcPr>
            <w:tcW w:w="708" w:type="dxa"/>
          </w:tcPr>
          <w:p w14:paraId="215EB3BC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4921F6CF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14:paraId="37063B6E" w14:textId="77777777"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2AD0D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1E558725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22E4B7D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5512EB53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51DAC517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50C7D973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1DEDDF4E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499C7499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1231F371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154F212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52D762F9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142A91CB" w14:textId="77777777" w:rsidTr="00332573">
        <w:tc>
          <w:tcPr>
            <w:tcW w:w="708" w:type="dxa"/>
          </w:tcPr>
          <w:p w14:paraId="1987FA5B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14:paraId="109C2EFB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2C31652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3C180A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14:paraId="1972FFB7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6BC8DF47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</w:tr>
      <w:tr w:rsidR="00D719CD" w14:paraId="094C4F42" w14:textId="77777777" w:rsidTr="00332573">
        <w:tc>
          <w:tcPr>
            <w:tcW w:w="708" w:type="dxa"/>
          </w:tcPr>
          <w:p w14:paraId="4027DAE8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5405DF08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004A0D34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92875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14:paraId="12C1DC90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323729D3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D719CD" w14:paraId="3CE2FBDA" w14:textId="77777777" w:rsidTr="00332573">
        <w:tc>
          <w:tcPr>
            <w:tcW w:w="708" w:type="dxa"/>
          </w:tcPr>
          <w:p w14:paraId="4F895504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628F6393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31EBF889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4AA7C75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75626E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14DEC34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6B635A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14:paraId="63CF5314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3B308E0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14:paraId="26682E5A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5C6F649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623D760D" w14:textId="77777777" w:rsidTr="00332573">
        <w:tc>
          <w:tcPr>
            <w:tcW w:w="13749" w:type="dxa"/>
            <w:gridSpan w:val="6"/>
          </w:tcPr>
          <w:p w14:paraId="6AE4AFE9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14:paraId="0FCBCB34" w14:textId="77777777" w:rsidTr="00332573">
        <w:tc>
          <w:tcPr>
            <w:tcW w:w="708" w:type="dxa"/>
          </w:tcPr>
          <w:p w14:paraId="6AE6CD07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33546C7F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48D30DCB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ED6D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4D54FC8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566275AF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1A49A619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14:paraId="1675D9A9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422BF44C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B47E186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FA3AA51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44C9E10F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14:paraId="0C3E03AC" w14:textId="77777777" w:rsidTr="00332573">
        <w:tc>
          <w:tcPr>
            <w:tcW w:w="708" w:type="dxa"/>
          </w:tcPr>
          <w:p w14:paraId="183F39B3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5" w:type="dxa"/>
          </w:tcPr>
          <w:p w14:paraId="4C953728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371DD0A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8481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39D015C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949FE9C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118" w:type="dxa"/>
          </w:tcPr>
          <w:p w14:paraId="26B99EDC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3A101EE3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7DB073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6F847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76CFA716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1749FB65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14:paraId="7F804659" w14:textId="77777777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421F96E1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EC14D2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E7A963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15A006C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04CF17B0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17CC765C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E55C79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0F195884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65692A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14:paraId="516509AB" w14:textId="77777777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717B938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42980F8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458C07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19AB8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D642B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CA5D2B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D32CDF" w14:textId="77777777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30D72A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BB2B44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77B4B4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5C57E6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17A4EBCC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CF6B166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006A0D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DF13FF4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B2F3534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6D18E341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14:paraId="24F4A2CC" w14:textId="77777777" w:rsidTr="00332573">
        <w:tc>
          <w:tcPr>
            <w:tcW w:w="708" w:type="dxa"/>
          </w:tcPr>
          <w:p w14:paraId="366D5562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1B715982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66839FF3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9C114E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850C9FC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6E618A8E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14:paraId="2F0D6AC3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14:paraId="30C59A60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7C01F0E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14:paraId="10742F2F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14:paraId="5442E268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14:paraId="238A7E9D" w14:textId="77777777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14:paraId="58163EFB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87AF8F9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0AE67D6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D24E7D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19F1C5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5CDCA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A05C7A0" w14:textId="77777777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1328157E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D4F0E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E7C1D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CC4EEF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35FCFDF7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14:paraId="45A7D016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14:paraId="51E6B049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14:paraId="1E031915" w14:textId="77777777" w:rsidTr="00332573">
        <w:trPr>
          <w:trHeight w:val="742"/>
        </w:trPr>
        <w:tc>
          <w:tcPr>
            <w:tcW w:w="708" w:type="dxa"/>
          </w:tcPr>
          <w:p w14:paraId="6AC7F633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143D01C2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14:paraId="03793371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B71FD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B4E2267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8A76FA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B54DBBB" w14:textId="77777777" w:rsidTr="00332573">
        <w:trPr>
          <w:trHeight w:val="191"/>
        </w:trPr>
        <w:tc>
          <w:tcPr>
            <w:tcW w:w="708" w:type="dxa"/>
          </w:tcPr>
          <w:p w14:paraId="77E6004F" w14:textId="77777777" w:rsidR="00D719CD" w:rsidRPr="00332573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4DA6D40E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14:paraId="1421F295" w14:textId="77777777" w:rsidR="00D719CD" w:rsidRPr="0033257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3FB44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7AB684D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14:paraId="25CD0A8C" w14:textId="77777777" w:rsidR="00D719CD" w:rsidRPr="0033257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461A55A8" w14:textId="77777777" w:rsidR="00D719CD" w:rsidRPr="003325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14:paraId="553FB500" w14:textId="77777777"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8DC78" w14:textId="77777777" w:rsidR="00793D5B" w:rsidRDefault="00793D5B">
      <w:pPr>
        <w:spacing w:after="0" w:line="240" w:lineRule="auto"/>
      </w:pPr>
      <w:r>
        <w:separator/>
      </w:r>
    </w:p>
  </w:endnote>
  <w:endnote w:type="continuationSeparator" w:id="0">
    <w:p w14:paraId="297A0F85" w14:textId="77777777" w:rsidR="00793D5B" w:rsidRDefault="0079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9A984" w14:textId="77777777" w:rsidR="00D719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6902">
      <w:rPr>
        <w:noProof/>
        <w:color w:val="000000"/>
      </w:rPr>
      <w:t>2</w:t>
    </w:r>
    <w:r>
      <w:rPr>
        <w:color w:val="000000"/>
      </w:rPr>
      <w:fldChar w:fldCharType="end"/>
    </w:r>
  </w:p>
  <w:p w14:paraId="0DA8E1CF" w14:textId="77777777"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0F478" w14:textId="77777777" w:rsidR="00793D5B" w:rsidRDefault="00793D5B">
      <w:pPr>
        <w:spacing w:after="0" w:line="240" w:lineRule="auto"/>
      </w:pPr>
      <w:r>
        <w:separator/>
      </w:r>
    </w:p>
  </w:footnote>
  <w:footnote w:type="continuationSeparator" w:id="0">
    <w:p w14:paraId="6EF9E016" w14:textId="77777777" w:rsidR="00793D5B" w:rsidRDefault="0079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1870718">
    <w:abstractNumId w:val="9"/>
  </w:num>
  <w:num w:numId="2" w16cid:durableId="1092362938">
    <w:abstractNumId w:val="7"/>
  </w:num>
  <w:num w:numId="3" w16cid:durableId="1576166754">
    <w:abstractNumId w:val="5"/>
  </w:num>
  <w:num w:numId="4" w16cid:durableId="482744770">
    <w:abstractNumId w:val="4"/>
  </w:num>
  <w:num w:numId="5" w16cid:durableId="64766543">
    <w:abstractNumId w:val="14"/>
  </w:num>
  <w:num w:numId="6" w16cid:durableId="1749034449">
    <w:abstractNumId w:val="12"/>
  </w:num>
  <w:num w:numId="7" w16cid:durableId="2003267006">
    <w:abstractNumId w:val="16"/>
  </w:num>
  <w:num w:numId="8" w16cid:durableId="828058433">
    <w:abstractNumId w:val="0"/>
  </w:num>
  <w:num w:numId="9" w16cid:durableId="495725762">
    <w:abstractNumId w:val="10"/>
  </w:num>
  <w:num w:numId="10" w16cid:durableId="1888300294">
    <w:abstractNumId w:val="15"/>
  </w:num>
  <w:num w:numId="11" w16cid:durableId="873226352">
    <w:abstractNumId w:val="13"/>
  </w:num>
  <w:num w:numId="12" w16cid:durableId="1440947836">
    <w:abstractNumId w:val="3"/>
  </w:num>
  <w:num w:numId="13" w16cid:durableId="285039742">
    <w:abstractNumId w:val="1"/>
  </w:num>
  <w:num w:numId="14" w16cid:durableId="1464352102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870921537">
    <w:abstractNumId w:val="8"/>
  </w:num>
  <w:num w:numId="16" w16cid:durableId="388381666">
    <w:abstractNumId w:val="2"/>
  </w:num>
  <w:num w:numId="17" w16cid:durableId="1755710274">
    <w:abstractNumId w:val="6"/>
  </w:num>
  <w:num w:numId="18" w16cid:durableId="8787875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CD"/>
    <w:rsid w:val="00016D12"/>
    <w:rsid w:val="000233D6"/>
    <w:rsid w:val="00075306"/>
    <w:rsid w:val="001A3739"/>
    <w:rsid w:val="001B3BF4"/>
    <w:rsid w:val="002F23F3"/>
    <w:rsid w:val="00332573"/>
    <w:rsid w:val="003802FB"/>
    <w:rsid w:val="005F6CF6"/>
    <w:rsid w:val="006B1035"/>
    <w:rsid w:val="00793D5B"/>
    <w:rsid w:val="007B60C6"/>
    <w:rsid w:val="0090170E"/>
    <w:rsid w:val="00B255D6"/>
    <w:rsid w:val="00B66902"/>
    <w:rsid w:val="00C244BE"/>
    <w:rsid w:val="00D719CD"/>
    <w:rsid w:val="00E9596C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9EF"/>
  <w15:docId w15:val="{BB745649-6912-4510-8AA6-A2463E72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7151</Words>
  <Characters>40763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Alshanskaya Rita</cp:lastModifiedBy>
  <cp:revision>2</cp:revision>
  <dcterms:created xsi:type="dcterms:W3CDTF">2024-10-24T01:52:00Z</dcterms:created>
  <dcterms:modified xsi:type="dcterms:W3CDTF">2024-10-24T01:52:00Z</dcterms:modified>
</cp:coreProperties>
</file>